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55" w:rsidRDefault="00F05411" w:rsidP="00F0541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коррекции</w:t>
      </w:r>
      <w:r w:rsidR="00AE5E86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AE5E86">
        <w:rPr>
          <w:rFonts w:ascii="Times New Roman" w:hAnsi="Times New Roman" w:cs="Times New Roman"/>
          <w:b/>
          <w:sz w:val="26"/>
          <w:szCs w:val="26"/>
        </w:rPr>
        <w:t xml:space="preserve">устранению недостатка)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произношения зву</w:t>
      </w:r>
      <w:r w:rsidR="00AE5E86">
        <w:rPr>
          <w:rFonts w:ascii="Times New Roman" w:hAnsi="Times New Roman" w:cs="Times New Roman"/>
          <w:b/>
          <w:sz w:val="26"/>
          <w:szCs w:val="26"/>
        </w:rPr>
        <w:t>ка «Л»</w:t>
      </w:r>
    </w:p>
    <w:p w:rsidR="00AE5E86" w:rsidRDefault="00AE5E86" w:rsidP="00F0541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85" w:type="dxa"/>
        <w:tblLayout w:type="fixed"/>
        <w:tblLook w:val="04A0" w:firstRow="1" w:lastRow="0" w:firstColumn="1" w:lastColumn="0" w:noHBand="0" w:noVBand="1"/>
      </w:tblPr>
      <w:tblGrid>
        <w:gridCol w:w="959"/>
        <w:gridCol w:w="3587"/>
        <w:gridCol w:w="6439"/>
      </w:tblGrid>
      <w:tr w:rsidR="00C31755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BC6121" w:rsidP="00BC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</w:t>
            </w:r>
            <w:r w:rsidR="00A42D28">
              <w:rPr>
                <w:rFonts w:ascii="Times New Roman" w:hAnsi="Times New Roman" w:cs="Times New Roman"/>
                <w:b/>
              </w:rPr>
              <w:t>.</w:t>
            </w:r>
          </w:p>
          <w:p w:rsidR="00A42D28" w:rsidRPr="00B559FF" w:rsidRDefault="00A42D28" w:rsidP="00BC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Pr="00B559FF" w:rsidRDefault="00BC6121" w:rsidP="00BC6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BD0187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Pr="00B559FF" w:rsidRDefault="006324EC" w:rsidP="006324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  <w:r w:rsidR="00A42D28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79571F" w:rsidTr="00A42D28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1F" w:rsidRDefault="00A42D28" w:rsidP="00A4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42D28" w:rsidRPr="00A42D28" w:rsidRDefault="00A42D28" w:rsidP="00A42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1F" w:rsidRDefault="00B624FC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постановке звука «Л»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C" w:rsidRDefault="00B624FC" w:rsidP="00B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речеслуховой анализаторы к правильному восприятию и воспроизведению звука «Л»</w:t>
            </w:r>
          </w:p>
          <w:p w:rsidR="00B624FC" w:rsidRPr="00B559FF" w:rsidRDefault="00B624FC" w:rsidP="00B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2)вызвать положительное отношение к занятиям с логопедом</w:t>
            </w:r>
          </w:p>
          <w:p w:rsidR="0079571F" w:rsidRDefault="0079571F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55" w:rsidTr="00A42D28">
        <w:trPr>
          <w:trHeight w:val="7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B624FC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F0541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изолированного звука «Л»</w:t>
            </w:r>
            <w:r w:rsidR="000F48E9">
              <w:rPr>
                <w:rFonts w:ascii="Times New Roman" w:hAnsi="Times New Roman" w:cs="Times New Roman"/>
              </w:rPr>
              <w:t>.</w:t>
            </w:r>
          </w:p>
          <w:p w:rsidR="00BD0187" w:rsidRPr="00B559FF" w:rsidRDefault="00BD0187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Pr="00B559FF" w:rsidRDefault="00F0541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Добиться умения правильно произносить звук «Л»</w:t>
            </w:r>
          </w:p>
        </w:tc>
      </w:tr>
      <w:tr w:rsidR="003A6320" w:rsidTr="00A42D28">
        <w:trPr>
          <w:trHeight w:val="7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A6320" w:rsidRDefault="003A6320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E" w:rsidRDefault="00DF436E" w:rsidP="00DF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«Л» в прямых слогах с гласными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а,ы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A6320" w:rsidRDefault="003A6320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0" w:rsidRDefault="00DF436E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 звука «Л» в прямых слогах</w:t>
            </w:r>
          </w:p>
        </w:tc>
      </w:tr>
      <w:tr w:rsidR="00C31755" w:rsidTr="00A42D28">
        <w:trPr>
          <w:trHeight w:val="7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DF436E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0F48E9" w:rsidP="00E8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«Л» в прямых слогах с </w:t>
            </w:r>
            <w:r w:rsidRPr="00DF436E">
              <w:rPr>
                <w:rFonts w:ascii="Times New Roman" w:hAnsi="Times New Roman" w:cs="Times New Roman"/>
              </w:rPr>
              <w:t>гласными</w:t>
            </w:r>
            <w:r>
              <w:rPr>
                <w:rFonts w:ascii="Times New Roman" w:hAnsi="Times New Roman" w:cs="Times New Roman"/>
              </w:rPr>
              <w:t xml:space="preserve"> «о, у».</w:t>
            </w:r>
          </w:p>
          <w:p w:rsidR="0079571F" w:rsidRPr="00B559FF" w:rsidRDefault="0079571F" w:rsidP="00E86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Постепенно, последовательно ввести поставленный звук в слоги.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мелкую моторику рук.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C31755" w:rsidRPr="00B559FF" w:rsidRDefault="00C31755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55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BD0187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48E9">
              <w:rPr>
                <w:rFonts w:ascii="Times New Roman" w:hAnsi="Times New Roman" w:cs="Times New Roman"/>
              </w:rPr>
              <w:t>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55" w:rsidRDefault="000F48E9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«Л» </w:t>
            </w:r>
            <w:proofErr w:type="gramStart"/>
            <w:r>
              <w:rPr>
                <w:rFonts w:ascii="Times New Roman" w:hAnsi="Times New Roman" w:cs="Times New Roman"/>
              </w:rPr>
              <w:t>в  обратных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слогах .</w:t>
            </w:r>
          </w:p>
          <w:p w:rsidR="0079571F" w:rsidRPr="00B559FF" w:rsidRDefault="0079571F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на конце слов, в середине и в начале.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словарь </w:t>
            </w:r>
          </w:p>
          <w:p w:rsidR="00C31755" w:rsidRPr="00B559FF" w:rsidRDefault="00C31755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755" w:rsidTr="00A42D28">
        <w:trPr>
          <w:trHeight w:val="823"/>
        </w:trPr>
        <w:tc>
          <w:tcPr>
            <w:tcW w:w="959" w:type="dxa"/>
          </w:tcPr>
          <w:p w:rsidR="00BD0187" w:rsidRDefault="00BD0187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48E9">
              <w:rPr>
                <w:rFonts w:ascii="Times New Roman" w:hAnsi="Times New Roman" w:cs="Times New Roman"/>
              </w:rPr>
              <w:t>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79571F" w:rsidRDefault="0079571F" w:rsidP="005D26E1">
            <w:pPr>
              <w:rPr>
                <w:rFonts w:ascii="Times New Roman" w:hAnsi="Times New Roman" w:cs="Times New Roman"/>
              </w:rPr>
            </w:pPr>
          </w:p>
          <w:p w:rsidR="0079571F" w:rsidRPr="00425CF7" w:rsidRDefault="0079571F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C31755" w:rsidRDefault="000F48E9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«Л» в обратных  слогах в середине слова.</w:t>
            </w:r>
          </w:p>
          <w:p w:rsidR="0079571F" w:rsidRPr="00B559FF" w:rsidRDefault="0079571F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9" w:type="dxa"/>
          </w:tcPr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на конце слов, в середине и в начале.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AE5E86" w:rsidRDefault="00AE5E86" w:rsidP="00AE5E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</w:t>
            </w:r>
            <w:proofErr w:type="gramStart"/>
            <w:r>
              <w:rPr>
                <w:sz w:val="23"/>
                <w:szCs w:val="23"/>
              </w:rPr>
              <w:t>словарь ,</w:t>
            </w:r>
            <w:proofErr w:type="gramEnd"/>
            <w:r>
              <w:rPr>
                <w:sz w:val="23"/>
                <w:szCs w:val="23"/>
              </w:rPr>
              <w:t xml:space="preserve"> уточнение значения слов.</w:t>
            </w:r>
          </w:p>
          <w:p w:rsidR="00C31755" w:rsidRPr="000F48E9" w:rsidRDefault="00C31755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571F" w:rsidTr="00A42D28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1F" w:rsidRDefault="00B624FC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C" w:rsidRDefault="00B624FC" w:rsidP="00B624FC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«Л» в обратных слогах в конце слова.</w:t>
            </w:r>
          </w:p>
          <w:p w:rsidR="0079571F" w:rsidRDefault="0079571F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79571F" w:rsidRPr="00B559FF" w:rsidRDefault="0079571F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79571F" w:rsidTr="00A42D28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71F" w:rsidRDefault="00B624FC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C" w:rsidRDefault="00B624FC" w:rsidP="00B624FC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«Л» в словах с сочетанием согласных, во фразовой речи.</w:t>
            </w:r>
          </w:p>
          <w:p w:rsidR="0079571F" w:rsidRDefault="0079571F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79571F" w:rsidRPr="00B559FF" w:rsidRDefault="0079571F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3A6320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320" w:rsidRDefault="003A6320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0" w:rsidRDefault="003A6320" w:rsidP="003A6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«Л» в связной </w:t>
            </w:r>
            <w:proofErr w:type="gramStart"/>
            <w:r>
              <w:rPr>
                <w:rFonts w:ascii="Times New Roman" w:hAnsi="Times New Roman" w:cs="Times New Roman"/>
              </w:rPr>
              <w:t>речи,.</w:t>
            </w:r>
            <w:proofErr w:type="gramEnd"/>
          </w:p>
          <w:p w:rsidR="003A6320" w:rsidRDefault="003A6320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стихотворениях, </w:t>
            </w:r>
            <w:proofErr w:type="spellStart"/>
            <w:r>
              <w:rPr>
                <w:sz w:val="23"/>
                <w:szCs w:val="23"/>
              </w:rPr>
              <w:t>чистоговорках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потешках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т.д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</w:p>
          <w:p w:rsidR="003A6320" w:rsidRPr="00B559FF" w:rsidRDefault="003A6320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DF436E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E" w:rsidRDefault="00DF436E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6E" w:rsidRDefault="00DF436E" w:rsidP="00DF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«Л» в связной </w:t>
            </w:r>
            <w:proofErr w:type="gramStart"/>
            <w:r>
              <w:rPr>
                <w:rFonts w:ascii="Times New Roman" w:hAnsi="Times New Roman" w:cs="Times New Roman"/>
              </w:rPr>
              <w:t>речи,.</w:t>
            </w:r>
            <w:proofErr w:type="gramEnd"/>
          </w:p>
          <w:p w:rsidR="00DF436E" w:rsidRDefault="00DF436E" w:rsidP="003A6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стихотворениях, </w:t>
            </w:r>
            <w:proofErr w:type="spellStart"/>
            <w:r>
              <w:rPr>
                <w:sz w:val="23"/>
                <w:szCs w:val="23"/>
              </w:rPr>
              <w:t>чистоговорках</w:t>
            </w:r>
            <w:proofErr w:type="spellEnd"/>
            <w:r>
              <w:rPr>
                <w:sz w:val="23"/>
                <w:szCs w:val="23"/>
              </w:rPr>
              <w:t>, рассказах, пересказах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</w:t>
            </w:r>
            <w:proofErr w:type="gramStart"/>
            <w:r>
              <w:rPr>
                <w:sz w:val="23"/>
                <w:szCs w:val="23"/>
              </w:rPr>
              <w:t>слух .</w:t>
            </w:r>
            <w:proofErr w:type="gramEnd"/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</w:t>
            </w:r>
            <w:proofErr w:type="spellStart"/>
            <w:r>
              <w:rPr>
                <w:sz w:val="23"/>
                <w:szCs w:val="23"/>
              </w:rPr>
              <w:t>нвывки</w:t>
            </w:r>
            <w:proofErr w:type="spellEnd"/>
            <w:r>
              <w:rPr>
                <w:sz w:val="23"/>
                <w:szCs w:val="23"/>
              </w:rPr>
              <w:t xml:space="preserve"> звукового анализа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AE5E86" w:rsidRDefault="00AE5E86" w:rsidP="00AE5E86">
            <w:pPr>
              <w:pStyle w:val="Default"/>
              <w:rPr>
                <w:sz w:val="23"/>
                <w:szCs w:val="23"/>
              </w:rPr>
            </w:pPr>
          </w:p>
          <w:p w:rsidR="00DF436E" w:rsidRPr="00B559FF" w:rsidRDefault="00DF436E" w:rsidP="005D26E1">
            <w:pPr>
              <w:rPr>
                <w:rFonts w:ascii="Times New Roman" w:hAnsi="Times New Roman" w:cs="Times New Roman"/>
              </w:rPr>
            </w:pPr>
          </w:p>
        </w:tc>
      </w:tr>
    </w:tbl>
    <w:p w:rsidR="009A6FC1" w:rsidRPr="00DF436E" w:rsidRDefault="009A6FC1" w:rsidP="009A6FC1">
      <w:pPr>
        <w:rPr>
          <w:b/>
          <w:sz w:val="22"/>
          <w:szCs w:val="22"/>
        </w:rPr>
      </w:pPr>
    </w:p>
    <w:p w:rsidR="009F6CB6" w:rsidRDefault="009F6CB6" w:rsidP="009F6CB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коррекции(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устранению недостатка)  произношения звуков «С» и «З»</w:t>
      </w:r>
    </w:p>
    <w:p w:rsidR="009F6CB6" w:rsidRDefault="009F6CB6" w:rsidP="009F6CB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85" w:type="dxa"/>
        <w:tblLayout w:type="fixed"/>
        <w:tblLook w:val="04A0" w:firstRow="1" w:lastRow="0" w:firstColumn="1" w:lastColumn="0" w:noHBand="0" w:noVBand="1"/>
      </w:tblPr>
      <w:tblGrid>
        <w:gridCol w:w="959"/>
        <w:gridCol w:w="3587"/>
        <w:gridCol w:w="6439"/>
      </w:tblGrid>
      <w:tr w:rsidR="009F6CB6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9F6CB6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</w:t>
            </w:r>
            <w:r w:rsidR="00A42D28">
              <w:rPr>
                <w:rFonts w:ascii="Times New Roman" w:hAnsi="Times New Roman" w:cs="Times New Roman"/>
                <w:b/>
              </w:rPr>
              <w:t>.</w:t>
            </w:r>
          </w:p>
          <w:p w:rsidR="009F6CB6" w:rsidRPr="00B559FF" w:rsidRDefault="00A42D28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Pr="00B559FF" w:rsidRDefault="009F6CB6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Pr="00B559FF" w:rsidRDefault="009F6CB6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  <w:r w:rsidR="00A42D28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9F6CB6" w:rsidTr="00A42D28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постановке звука «С»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речеслуховой анализаторы к правильному восприятию и воспроизведению звука «С»</w:t>
            </w:r>
          </w:p>
          <w:p w:rsidR="009F6CB6" w:rsidRPr="00B559FF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2)вызвать положительное отношение к занятиям с логопедом</w:t>
            </w:r>
          </w:p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B6" w:rsidTr="00A42D28">
        <w:trPr>
          <w:trHeight w:val="7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изолированного звука «С».</w:t>
            </w: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Pr="00B559FF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Добиться умения правильно произносить звук «С»</w:t>
            </w:r>
          </w:p>
        </w:tc>
      </w:tr>
      <w:tr w:rsidR="009F6CB6" w:rsidTr="00A42D28">
        <w:trPr>
          <w:trHeight w:val="7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«С» в прямых слогах с гласными «</w:t>
            </w:r>
            <w:proofErr w:type="spellStart"/>
            <w:r>
              <w:rPr>
                <w:rFonts w:ascii="Times New Roman" w:hAnsi="Times New Roman" w:cs="Times New Roman"/>
              </w:rPr>
              <w:t>а,ы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у,о</w:t>
            </w:r>
            <w:proofErr w:type="spellEnd"/>
            <w:r>
              <w:rPr>
                <w:rFonts w:ascii="Times New Roman" w:hAnsi="Times New Roman" w:cs="Times New Roman"/>
              </w:rPr>
              <w:t>» в начале слова.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 звука «С» в прямых слогах</w:t>
            </w:r>
            <w:r w:rsidR="00D029B0">
              <w:rPr>
                <w:rFonts w:ascii="Times New Roman" w:hAnsi="Times New Roman" w:cs="Times New Roman"/>
              </w:rPr>
              <w:t>.</w:t>
            </w:r>
          </w:p>
        </w:tc>
      </w:tr>
      <w:tr w:rsidR="009F6CB6" w:rsidTr="00A42D28">
        <w:trPr>
          <w:trHeight w:val="7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«С» в прямых слогах с </w:t>
            </w:r>
            <w:r w:rsidRPr="00DF436E">
              <w:rPr>
                <w:rFonts w:ascii="Times New Roman" w:hAnsi="Times New Roman" w:cs="Times New Roman"/>
              </w:rPr>
              <w:t>гласными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а,ы</w:t>
            </w:r>
            <w:proofErr w:type="spellEnd"/>
            <w:r>
              <w:rPr>
                <w:rFonts w:ascii="Times New Roman" w:hAnsi="Times New Roman" w:cs="Times New Roman"/>
              </w:rPr>
              <w:t>, о, у» в середине слова</w:t>
            </w:r>
            <w:r w:rsidR="00D02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Постепенно, последовательно ввести поставленный звук в слоги.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мелкую моторику рук. </w:t>
            </w:r>
          </w:p>
          <w:p w:rsidR="009F6CB6" w:rsidRPr="00D029B0" w:rsidRDefault="009F6CB6" w:rsidP="00D029B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</w:tc>
      </w:tr>
      <w:tr w:rsidR="009F6CB6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9F6CB6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«С» </w:t>
            </w:r>
            <w:proofErr w:type="gramStart"/>
            <w:r>
              <w:rPr>
                <w:rFonts w:ascii="Times New Roman" w:hAnsi="Times New Roman" w:cs="Times New Roman"/>
              </w:rPr>
              <w:t>в  обратных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слогах , в конце, в середине слова и со стечением согласных</w:t>
            </w:r>
          </w:p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на конце слов, в середине и в начале.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словарь </w:t>
            </w:r>
          </w:p>
          <w:p w:rsidR="009F6CB6" w:rsidRPr="00B559FF" w:rsidRDefault="009F6CB6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CB6" w:rsidTr="00A42D28">
        <w:trPr>
          <w:trHeight w:val="823"/>
        </w:trPr>
        <w:tc>
          <w:tcPr>
            <w:tcW w:w="959" w:type="dxa"/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</w:p>
          <w:p w:rsidR="009F6CB6" w:rsidRPr="00425CF7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D029B0" w:rsidRDefault="00D029B0" w:rsidP="00D029B0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звука «З» изолированно и в прямых слогах в начале слова.</w:t>
            </w:r>
          </w:p>
          <w:p w:rsidR="009F6CB6" w:rsidRPr="00B559FF" w:rsidRDefault="009F6CB6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9" w:type="dxa"/>
          </w:tcPr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</w:t>
            </w:r>
            <w:r w:rsidR="00D029B0">
              <w:rPr>
                <w:sz w:val="23"/>
                <w:szCs w:val="23"/>
              </w:rPr>
              <w:t xml:space="preserve">изолированно и </w:t>
            </w:r>
            <w:r>
              <w:rPr>
                <w:sz w:val="23"/>
                <w:szCs w:val="23"/>
              </w:rPr>
              <w:t xml:space="preserve">в </w:t>
            </w:r>
            <w:r w:rsidR="00D029B0">
              <w:rPr>
                <w:sz w:val="23"/>
                <w:szCs w:val="23"/>
              </w:rPr>
              <w:t xml:space="preserve">начале </w:t>
            </w:r>
            <w:proofErr w:type="spellStart"/>
            <w:proofErr w:type="gramStart"/>
            <w:r w:rsidR="00D029B0">
              <w:rPr>
                <w:sz w:val="23"/>
                <w:szCs w:val="23"/>
              </w:rPr>
              <w:t>слогов,слов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9F6CB6" w:rsidRDefault="009F6CB6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</w:t>
            </w:r>
            <w:proofErr w:type="gramStart"/>
            <w:r>
              <w:rPr>
                <w:sz w:val="23"/>
                <w:szCs w:val="23"/>
              </w:rPr>
              <w:t>словарь ,</w:t>
            </w:r>
            <w:proofErr w:type="gramEnd"/>
            <w:r>
              <w:rPr>
                <w:sz w:val="23"/>
                <w:szCs w:val="23"/>
              </w:rPr>
              <w:t xml:space="preserve"> уточнение значения слов.</w:t>
            </w:r>
          </w:p>
          <w:p w:rsidR="009F6CB6" w:rsidRPr="000F48E9" w:rsidRDefault="009F6CB6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6CB6" w:rsidTr="00A42D28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0" w:rsidRDefault="00D029B0" w:rsidP="00D029B0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«З» в обратных  слогах в середине слова и со стечением согласных</w:t>
            </w:r>
          </w:p>
          <w:p w:rsidR="009F6CB6" w:rsidRDefault="009F6CB6" w:rsidP="00D029B0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9F6CB6" w:rsidTr="00A42D28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«З» в словах с сочетанием согласных, во фразовой речи.</w:t>
            </w:r>
          </w:p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9F6CB6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D029B0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</w:t>
            </w:r>
            <w:r w:rsidR="009F6CB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С- </w:t>
            </w:r>
            <w:r w:rsidR="009F6CB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слогах,словах</w:t>
            </w:r>
            <w:proofErr w:type="spellEnd"/>
            <w:proofErr w:type="gramEnd"/>
            <w:r w:rsidR="009F6CB6">
              <w:rPr>
                <w:rFonts w:ascii="Times New Roman" w:hAnsi="Times New Roman" w:cs="Times New Roman"/>
              </w:rPr>
              <w:t>.</w:t>
            </w:r>
          </w:p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0" w:rsidRDefault="00D029B0" w:rsidP="00D029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различать звуки изолированно в слогах, словах, предложениях, </w:t>
            </w:r>
            <w:proofErr w:type="spellStart"/>
            <w:r>
              <w:rPr>
                <w:sz w:val="23"/>
                <w:szCs w:val="23"/>
              </w:rPr>
              <w:t>чистоговор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9F6CB6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D029B0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звуков «С- З» </w:t>
            </w:r>
            <w:r w:rsidR="009F6CB6">
              <w:rPr>
                <w:rFonts w:ascii="Times New Roman" w:hAnsi="Times New Roman" w:cs="Times New Roman"/>
              </w:rPr>
              <w:t xml:space="preserve">в связной </w:t>
            </w:r>
            <w:proofErr w:type="gramStart"/>
            <w:r w:rsidR="009F6CB6">
              <w:rPr>
                <w:rFonts w:ascii="Times New Roman" w:hAnsi="Times New Roman" w:cs="Times New Roman"/>
              </w:rPr>
              <w:t>речи,.</w:t>
            </w:r>
            <w:proofErr w:type="gramEnd"/>
          </w:p>
          <w:p w:rsidR="009F6CB6" w:rsidRDefault="009F6CB6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6" w:rsidRDefault="00D029B0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различать </w:t>
            </w:r>
            <w:proofErr w:type="gramStart"/>
            <w:r>
              <w:rPr>
                <w:sz w:val="23"/>
                <w:szCs w:val="23"/>
              </w:rPr>
              <w:t>звуки  в</w:t>
            </w:r>
            <w:proofErr w:type="gramEnd"/>
            <w:r>
              <w:rPr>
                <w:sz w:val="23"/>
                <w:szCs w:val="23"/>
              </w:rPr>
              <w:t xml:space="preserve"> слогах, словах, предложениях, </w:t>
            </w:r>
            <w:proofErr w:type="spellStart"/>
            <w:r>
              <w:rPr>
                <w:sz w:val="23"/>
                <w:szCs w:val="23"/>
              </w:rPr>
              <w:t>чистоговор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ках</w:t>
            </w:r>
            <w:proofErr w:type="spellEnd"/>
            <w:r>
              <w:rPr>
                <w:sz w:val="23"/>
                <w:szCs w:val="23"/>
              </w:rPr>
              <w:t xml:space="preserve">, стихотворениях, рассказах и в самостоятельной речи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</w:t>
            </w:r>
            <w:proofErr w:type="gramStart"/>
            <w:r>
              <w:rPr>
                <w:sz w:val="23"/>
                <w:szCs w:val="23"/>
              </w:rPr>
              <w:t>слух .</w:t>
            </w:r>
            <w:proofErr w:type="gramEnd"/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</w:t>
            </w:r>
            <w:proofErr w:type="spellStart"/>
            <w:r>
              <w:rPr>
                <w:sz w:val="23"/>
                <w:szCs w:val="23"/>
              </w:rPr>
              <w:t>нвывки</w:t>
            </w:r>
            <w:proofErr w:type="spellEnd"/>
            <w:r>
              <w:rPr>
                <w:sz w:val="23"/>
                <w:szCs w:val="23"/>
              </w:rPr>
              <w:t xml:space="preserve"> звукового анализа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9F6CB6" w:rsidRDefault="009F6CB6" w:rsidP="005D26E1">
            <w:pPr>
              <w:pStyle w:val="Default"/>
              <w:rPr>
                <w:sz w:val="23"/>
                <w:szCs w:val="23"/>
              </w:rPr>
            </w:pPr>
          </w:p>
          <w:p w:rsidR="009F6CB6" w:rsidRPr="00B559FF" w:rsidRDefault="009F6CB6" w:rsidP="005D26E1">
            <w:pPr>
              <w:rPr>
                <w:rFonts w:ascii="Times New Roman" w:hAnsi="Times New Roman" w:cs="Times New Roman"/>
              </w:rPr>
            </w:pPr>
          </w:p>
        </w:tc>
      </w:tr>
    </w:tbl>
    <w:p w:rsidR="005D26E1" w:rsidRDefault="005D26E1" w:rsidP="005D26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Программа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коррекции(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устранению недостатка)  произношения звуков «Ш» и «Ж»</w:t>
      </w:r>
    </w:p>
    <w:p w:rsidR="005D26E1" w:rsidRDefault="005D26E1" w:rsidP="005D26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85" w:type="dxa"/>
        <w:tblLayout w:type="fixed"/>
        <w:tblLook w:val="04A0" w:firstRow="1" w:lastRow="0" w:firstColumn="1" w:lastColumn="0" w:noHBand="0" w:noVBand="1"/>
      </w:tblPr>
      <w:tblGrid>
        <w:gridCol w:w="959"/>
        <w:gridCol w:w="3587"/>
        <w:gridCol w:w="6439"/>
      </w:tblGrid>
      <w:tr w:rsidR="005D26E1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A42D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</w:t>
            </w:r>
            <w:r w:rsidR="00A42D28">
              <w:rPr>
                <w:rFonts w:ascii="Times New Roman" w:hAnsi="Times New Roman" w:cs="Times New Roman"/>
                <w:b/>
              </w:rPr>
              <w:t>. кол-во часов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  <w:r w:rsidR="00A42D28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5D26E1" w:rsidTr="001F0BC1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постановке звука «Ш»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речеслуховой анализаторы к правильному восприятию и воспроизведению звука «Ш»</w:t>
            </w:r>
          </w:p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2)вызвать положительное отношение к занятиям с логопедом</w:t>
            </w:r>
          </w:p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E1" w:rsidTr="001F0BC1">
        <w:trPr>
          <w:trHeight w:val="7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изолированного звука «Ш».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Добиться умения правильно произносить звук «Ш»</w:t>
            </w:r>
          </w:p>
        </w:tc>
      </w:tr>
      <w:tr w:rsidR="005D26E1" w:rsidTr="001F0BC1">
        <w:trPr>
          <w:trHeight w:val="7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«Ш» в прямых слогах с гласными «</w:t>
            </w:r>
            <w:proofErr w:type="spellStart"/>
            <w:r>
              <w:rPr>
                <w:rFonts w:ascii="Times New Roman" w:hAnsi="Times New Roman" w:cs="Times New Roman"/>
              </w:rPr>
              <w:t>а,ы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у,о</w:t>
            </w:r>
            <w:proofErr w:type="spellEnd"/>
            <w:r>
              <w:rPr>
                <w:rFonts w:ascii="Times New Roman" w:hAnsi="Times New Roman" w:cs="Times New Roman"/>
              </w:rPr>
              <w:t>» в начале слова.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 звука «Ш» в прямых слогах.</w:t>
            </w:r>
          </w:p>
        </w:tc>
      </w:tr>
      <w:tr w:rsidR="005D26E1" w:rsidTr="001F0BC1">
        <w:trPr>
          <w:trHeight w:val="7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«Ш» в прямых слогах с </w:t>
            </w:r>
            <w:r w:rsidRPr="00DF436E">
              <w:rPr>
                <w:rFonts w:ascii="Times New Roman" w:hAnsi="Times New Roman" w:cs="Times New Roman"/>
              </w:rPr>
              <w:t>гласными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а,ы</w:t>
            </w:r>
            <w:proofErr w:type="spellEnd"/>
            <w:r>
              <w:rPr>
                <w:rFonts w:ascii="Times New Roman" w:hAnsi="Times New Roman" w:cs="Times New Roman"/>
              </w:rPr>
              <w:t>, о, у» в середине слова.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Постепенно, последовательно ввести поставленный звук в слоги.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мелкую моторику рук. </w:t>
            </w:r>
          </w:p>
          <w:p w:rsidR="005D26E1" w:rsidRPr="00D029B0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</w:tc>
      </w:tr>
      <w:tr w:rsidR="005D26E1" w:rsidTr="001F0BC1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«Ш» </w:t>
            </w:r>
            <w:proofErr w:type="gramStart"/>
            <w:r>
              <w:rPr>
                <w:rFonts w:ascii="Times New Roman" w:hAnsi="Times New Roman" w:cs="Times New Roman"/>
              </w:rPr>
              <w:t>в  обратных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слогах , в конце, в середине слова и со стечением согласных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на конце слов, в середине и в начале.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словарь </w:t>
            </w:r>
          </w:p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E1" w:rsidTr="001F0BC1">
        <w:trPr>
          <w:trHeight w:val="823"/>
        </w:trPr>
        <w:tc>
          <w:tcPr>
            <w:tcW w:w="959" w:type="dxa"/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  <w:p w:rsidR="005D26E1" w:rsidRPr="00425CF7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звука «Ж» изолированно и в прямых слогах в начале слова.</w:t>
            </w:r>
          </w:p>
          <w:p w:rsidR="005D26E1" w:rsidRPr="00B559FF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9" w:type="dxa"/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изолированно и в начале </w:t>
            </w:r>
            <w:proofErr w:type="spellStart"/>
            <w:proofErr w:type="gramStart"/>
            <w:r>
              <w:rPr>
                <w:sz w:val="23"/>
                <w:szCs w:val="23"/>
              </w:rPr>
              <w:t>слогов,слов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</w:t>
            </w:r>
            <w:proofErr w:type="gramStart"/>
            <w:r>
              <w:rPr>
                <w:sz w:val="23"/>
                <w:szCs w:val="23"/>
              </w:rPr>
              <w:t>словарь ,</w:t>
            </w:r>
            <w:proofErr w:type="gramEnd"/>
            <w:r>
              <w:rPr>
                <w:sz w:val="23"/>
                <w:szCs w:val="23"/>
              </w:rPr>
              <w:t xml:space="preserve"> уточнение значения слов.</w:t>
            </w:r>
          </w:p>
          <w:p w:rsidR="005D26E1" w:rsidRPr="000F48E9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26E1" w:rsidTr="001F0BC1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«Ж» в обратных  слогах в середине слова и со стечением согласных</w:t>
            </w:r>
          </w:p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1F0BC1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«Ж» в словах с сочетанием согласных, во фразовой речи.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1F0BC1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 «Ш-Ж» в слогах,</w:t>
            </w:r>
            <w:r w:rsidR="00A42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словах.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различать звуки изолированно в слогах, словах, предложениях, </w:t>
            </w:r>
            <w:proofErr w:type="spellStart"/>
            <w:r>
              <w:rPr>
                <w:sz w:val="23"/>
                <w:szCs w:val="23"/>
              </w:rPr>
              <w:t>чистоговор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ках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1F0BC1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звуков «Ш-Ж» в связной </w:t>
            </w:r>
            <w:proofErr w:type="gramStart"/>
            <w:r>
              <w:rPr>
                <w:rFonts w:ascii="Times New Roman" w:hAnsi="Times New Roman" w:cs="Times New Roman"/>
              </w:rPr>
              <w:t>речи,.</w:t>
            </w:r>
            <w:proofErr w:type="gramEnd"/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Учить различать </w:t>
            </w:r>
            <w:proofErr w:type="gramStart"/>
            <w:r>
              <w:rPr>
                <w:sz w:val="23"/>
                <w:szCs w:val="23"/>
              </w:rPr>
              <w:t>звуки  в</w:t>
            </w:r>
            <w:proofErr w:type="gramEnd"/>
            <w:r>
              <w:rPr>
                <w:sz w:val="23"/>
                <w:szCs w:val="23"/>
              </w:rPr>
              <w:t xml:space="preserve"> слогах, словах, предложениях, </w:t>
            </w:r>
            <w:proofErr w:type="spellStart"/>
            <w:r>
              <w:rPr>
                <w:sz w:val="23"/>
                <w:szCs w:val="23"/>
              </w:rPr>
              <w:t>чистоговор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ках</w:t>
            </w:r>
            <w:proofErr w:type="spellEnd"/>
            <w:r>
              <w:rPr>
                <w:sz w:val="23"/>
                <w:szCs w:val="23"/>
              </w:rPr>
              <w:t xml:space="preserve">, стихотворениях, рассказах и в самостоятельной речи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</w:t>
            </w:r>
            <w:proofErr w:type="gramStart"/>
            <w:r>
              <w:rPr>
                <w:sz w:val="23"/>
                <w:szCs w:val="23"/>
              </w:rPr>
              <w:t>слух .</w:t>
            </w:r>
            <w:proofErr w:type="gramEnd"/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</w:t>
            </w:r>
            <w:proofErr w:type="spellStart"/>
            <w:r>
              <w:rPr>
                <w:sz w:val="23"/>
                <w:szCs w:val="23"/>
              </w:rPr>
              <w:t>нвывки</w:t>
            </w:r>
            <w:proofErr w:type="spellEnd"/>
            <w:r>
              <w:rPr>
                <w:sz w:val="23"/>
                <w:szCs w:val="23"/>
              </w:rPr>
              <w:t xml:space="preserve"> звукового анализа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</w:tbl>
    <w:p w:rsidR="005D26E1" w:rsidRPr="00DF436E" w:rsidRDefault="005D26E1" w:rsidP="005D26E1">
      <w:pPr>
        <w:rPr>
          <w:rFonts w:ascii="Times New Roman" w:hAnsi="Times New Roman" w:cs="Times New Roman"/>
          <w:b/>
          <w:sz w:val="36"/>
          <w:szCs w:val="36"/>
        </w:rPr>
      </w:pPr>
    </w:p>
    <w:p w:rsidR="005D26E1" w:rsidRDefault="005D26E1" w:rsidP="005D26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Программа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коррекции(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устранению недостатка)  произношения звука «Р»</w:t>
      </w:r>
    </w:p>
    <w:tbl>
      <w:tblPr>
        <w:tblStyle w:val="a3"/>
        <w:tblW w:w="10985" w:type="dxa"/>
        <w:tblLayout w:type="fixed"/>
        <w:tblLook w:val="04A0" w:firstRow="1" w:lastRow="0" w:firstColumn="1" w:lastColumn="0" w:noHBand="0" w:noVBand="1"/>
      </w:tblPr>
      <w:tblGrid>
        <w:gridCol w:w="959"/>
        <w:gridCol w:w="3587"/>
        <w:gridCol w:w="6439"/>
      </w:tblGrid>
      <w:tr w:rsidR="005D26E1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A42D28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занят. кол-во часов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</w:tr>
      <w:tr w:rsidR="005D26E1" w:rsidTr="00A42D28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постановке звука «Р»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речедвигательный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речеслуховой анализаторы к правильному восприятию и воспроизведению звука «Р»</w:t>
            </w:r>
          </w:p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2)вызвать положительное отношение к занятиям с логопедом</w:t>
            </w:r>
          </w:p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7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автоматизация изолированного звука «Р».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Добиться умения правильно произносить звук «Р»</w:t>
            </w:r>
          </w:p>
        </w:tc>
      </w:tr>
      <w:tr w:rsidR="005D26E1" w:rsidTr="00A42D28">
        <w:trPr>
          <w:trHeight w:val="77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A42D28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«Р» в прямых слогах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сочетаниях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-др.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 звука «Р» в прямых слогах</w:t>
            </w:r>
          </w:p>
        </w:tc>
      </w:tr>
      <w:tr w:rsidR="005D26E1" w:rsidTr="00A42D28">
        <w:trPr>
          <w:trHeight w:val="7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«Р» в обратных слогах в сочетаниях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-др.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Постепенно, последовательно ввести поставленный звук в слоги.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мелкую моторику рук.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A42D28" w:rsidRPr="00425CF7" w:rsidRDefault="00A42D28" w:rsidP="005D2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«Р» </w:t>
            </w:r>
            <w:proofErr w:type="gramStart"/>
            <w:r>
              <w:rPr>
                <w:rFonts w:ascii="Times New Roman" w:hAnsi="Times New Roman" w:cs="Times New Roman"/>
              </w:rPr>
              <w:t>в  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обратных слогах в сочетаниях </w:t>
            </w:r>
            <w:proofErr w:type="spellStart"/>
            <w:r>
              <w:rPr>
                <w:rFonts w:ascii="Times New Roman" w:hAnsi="Times New Roman" w:cs="Times New Roman"/>
              </w:rPr>
              <w:t>тр-др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Вырабатывать навык правильного уклада при произнесении звука на конце слов, в середине и в начале.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словарь </w:t>
            </w:r>
          </w:p>
          <w:p w:rsidR="005D26E1" w:rsidRPr="00B559FF" w:rsidRDefault="005D26E1" w:rsidP="005D26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823"/>
        </w:trPr>
        <w:tc>
          <w:tcPr>
            <w:tcW w:w="959" w:type="dxa"/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  <w:p w:rsidR="005D26E1" w:rsidRPr="00425CF7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5D26E1" w:rsidRPr="00B559FF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«Р» в сочетаниях </w:t>
            </w:r>
            <w:proofErr w:type="spellStart"/>
            <w:r>
              <w:rPr>
                <w:rFonts w:ascii="Times New Roman" w:hAnsi="Times New Roman" w:cs="Times New Roman"/>
              </w:rPr>
              <w:t>бр-пр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кр-гр</w:t>
            </w:r>
            <w:proofErr w:type="spellEnd"/>
            <w:r w:rsidRPr="00B559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39" w:type="dxa"/>
          </w:tcPr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Вырабатывать навык правильного уклада при произнесении звука в со</w:t>
            </w:r>
            <w:r w:rsidR="002675E3">
              <w:rPr>
                <w:sz w:val="23"/>
                <w:szCs w:val="23"/>
              </w:rPr>
              <w:t>че</w:t>
            </w:r>
            <w:r>
              <w:rPr>
                <w:sz w:val="23"/>
                <w:szCs w:val="23"/>
              </w:rPr>
              <w:t xml:space="preserve">таниях с </w:t>
            </w:r>
            <w:r w:rsidR="002675E3">
              <w:rPr>
                <w:sz w:val="23"/>
                <w:szCs w:val="23"/>
              </w:rPr>
              <w:t>согласными «б-</w:t>
            </w:r>
            <w:r>
              <w:rPr>
                <w:sz w:val="23"/>
                <w:szCs w:val="23"/>
              </w:rPr>
              <w:t xml:space="preserve">п, </w:t>
            </w:r>
            <w:proofErr w:type="spellStart"/>
            <w:proofErr w:type="gramStart"/>
            <w:r>
              <w:rPr>
                <w:sz w:val="23"/>
                <w:szCs w:val="23"/>
              </w:rPr>
              <w:t>к,г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».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Формировать навыки звукового анализа слова. </w:t>
            </w:r>
          </w:p>
          <w:p w:rsidR="005D26E1" w:rsidRDefault="005D26E1" w:rsidP="005D26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23"/>
                <w:szCs w:val="23"/>
              </w:rPr>
              <w:t xml:space="preserve">Активизировать </w:t>
            </w:r>
            <w:proofErr w:type="gramStart"/>
            <w:r>
              <w:rPr>
                <w:sz w:val="23"/>
                <w:szCs w:val="23"/>
              </w:rPr>
              <w:t>словарь ,</w:t>
            </w:r>
            <w:proofErr w:type="gramEnd"/>
            <w:r>
              <w:rPr>
                <w:sz w:val="23"/>
                <w:szCs w:val="23"/>
              </w:rPr>
              <w:t xml:space="preserve"> уточнение значения слов.</w:t>
            </w:r>
          </w:p>
          <w:p w:rsidR="005D26E1" w:rsidRPr="000F48E9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26E1" w:rsidTr="00A42D28">
        <w:trPr>
          <w:trHeight w:val="7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«Р» в обратных слогах в конце слова.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навык правильного произношения звука в словах</w:t>
            </w:r>
            <w:r w:rsidR="002675E3">
              <w:rPr>
                <w:sz w:val="23"/>
                <w:szCs w:val="23"/>
              </w:rPr>
              <w:t xml:space="preserve"> и предложениях</w:t>
            </w:r>
            <w:r>
              <w:rPr>
                <w:sz w:val="23"/>
                <w:szCs w:val="23"/>
              </w:rPr>
              <w:t xml:space="preserve">.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2675E3" w:rsidP="005D26E1">
            <w:pPr>
              <w:widowControl/>
              <w:suppressAutoHyphens w:val="0"/>
              <w:autoSpaceD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«Р</w:t>
            </w:r>
            <w:r w:rsidR="005D26E1">
              <w:rPr>
                <w:rFonts w:ascii="Times New Roman" w:hAnsi="Times New Roman" w:cs="Times New Roman"/>
              </w:rPr>
              <w:t xml:space="preserve">» в </w:t>
            </w:r>
            <w:r>
              <w:rPr>
                <w:rFonts w:ascii="Times New Roman" w:hAnsi="Times New Roman" w:cs="Times New Roman"/>
              </w:rPr>
              <w:t xml:space="preserve">прямых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слогах,словах</w:t>
            </w:r>
            <w:proofErr w:type="spellEnd"/>
            <w:proofErr w:type="gramEnd"/>
            <w:r w:rsidR="005D26E1">
              <w:rPr>
                <w:rFonts w:ascii="Times New Roman" w:hAnsi="Times New Roman" w:cs="Times New Roman"/>
              </w:rPr>
              <w:t xml:space="preserve"> во фразовой речи.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словах предложений.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слух, память, мышление </w:t>
            </w: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2675E3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«Р</w:t>
            </w:r>
            <w:r w:rsidR="005D26E1">
              <w:rPr>
                <w:rFonts w:ascii="Times New Roman" w:hAnsi="Times New Roman" w:cs="Times New Roman"/>
              </w:rPr>
              <w:t>» в</w:t>
            </w:r>
            <w:r>
              <w:rPr>
                <w:rFonts w:ascii="Times New Roman" w:hAnsi="Times New Roman" w:cs="Times New Roman"/>
              </w:rPr>
              <w:t>о фразовой</w:t>
            </w:r>
            <w:r w:rsidR="005D26E1">
              <w:rPr>
                <w:rFonts w:ascii="Times New Roman" w:hAnsi="Times New Roman" w:cs="Times New Roman"/>
              </w:rPr>
              <w:t xml:space="preserve"> связной </w:t>
            </w:r>
            <w:proofErr w:type="gramStart"/>
            <w:r w:rsidR="005D26E1">
              <w:rPr>
                <w:rFonts w:ascii="Times New Roman" w:hAnsi="Times New Roman" w:cs="Times New Roman"/>
              </w:rPr>
              <w:t>речи,.</w:t>
            </w:r>
            <w:proofErr w:type="gramEnd"/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навык правильного произношения звука в стихотворения</w:t>
            </w:r>
            <w:r w:rsidR="002675E3">
              <w:rPr>
                <w:sz w:val="23"/>
                <w:szCs w:val="23"/>
              </w:rPr>
              <w:t xml:space="preserve">х, </w:t>
            </w:r>
            <w:proofErr w:type="spellStart"/>
            <w:r w:rsidR="002675E3">
              <w:rPr>
                <w:sz w:val="23"/>
                <w:szCs w:val="23"/>
              </w:rPr>
              <w:t>чистоговорках</w:t>
            </w:r>
            <w:proofErr w:type="spellEnd"/>
            <w:r w:rsidR="002675E3">
              <w:rPr>
                <w:sz w:val="23"/>
                <w:szCs w:val="23"/>
              </w:rPr>
              <w:t xml:space="preserve">, </w:t>
            </w:r>
            <w:proofErr w:type="spellStart"/>
            <w:r w:rsidR="002675E3">
              <w:rPr>
                <w:sz w:val="23"/>
                <w:szCs w:val="23"/>
              </w:rPr>
              <w:t>потешках</w:t>
            </w:r>
            <w:proofErr w:type="spellEnd"/>
            <w:r w:rsidR="002675E3">
              <w:rPr>
                <w:sz w:val="23"/>
                <w:szCs w:val="23"/>
              </w:rPr>
              <w:t xml:space="preserve"> , рассказах.</w:t>
            </w:r>
            <w:r>
              <w:rPr>
                <w:sz w:val="23"/>
                <w:szCs w:val="23"/>
              </w:rPr>
              <w:t xml:space="preserve">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слух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  <w:tr w:rsidR="005D26E1" w:rsidTr="00A42D28">
        <w:trPr>
          <w:trHeight w:val="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42D28" w:rsidRDefault="00A42D28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</w:t>
            </w:r>
            <w:r w:rsidR="002675E3">
              <w:rPr>
                <w:rFonts w:ascii="Times New Roman" w:hAnsi="Times New Roman" w:cs="Times New Roman"/>
              </w:rPr>
              <w:t>зация звука «Р» в связной речи, самостоятельной речи</w:t>
            </w:r>
          </w:p>
          <w:p w:rsidR="005D26E1" w:rsidRDefault="005D26E1" w:rsidP="005D2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навык правильного произношения звука в стихотворениях, </w:t>
            </w:r>
            <w:proofErr w:type="spellStart"/>
            <w:r>
              <w:rPr>
                <w:sz w:val="23"/>
                <w:szCs w:val="23"/>
              </w:rPr>
              <w:t>чистоговорках</w:t>
            </w:r>
            <w:proofErr w:type="spellEnd"/>
            <w:r>
              <w:rPr>
                <w:sz w:val="23"/>
                <w:szCs w:val="23"/>
              </w:rPr>
              <w:t>, рассказах, пересказах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фонематический </w:t>
            </w:r>
            <w:proofErr w:type="gramStart"/>
            <w:r>
              <w:rPr>
                <w:sz w:val="23"/>
                <w:szCs w:val="23"/>
              </w:rPr>
              <w:t>слух .</w:t>
            </w:r>
            <w:proofErr w:type="gramEnd"/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</w:t>
            </w:r>
            <w:proofErr w:type="spellStart"/>
            <w:r>
              <w:rPr>
                <w:sz w:val="23"/>
                <w:szCs w:val="23"/>
              </w:rPr>
              <w:t>нвывки</w:t>
            </w:r>
            <w:proofErr w:type="spellEnd"/>
            <w:r>
              <w:rPr>
                <w:sz w:val="23"/>
                <w:szCs w:val="23"/>
              </w:rPr>
              <w:t xml:space="preserve"> звукового анализа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память,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мышление, воображение, развивать чувство языка </w:t>
            </w:r>
          </w:p>
          <w:p w:rsidR="005D26E1" w:rsidRDefault="005D26E1" w:rsidP="005D26E1">
            <w:pPr>
              <w:pStyle w:val="Default"/>
              <w:rPr>
                <w:sz w:val="23"/>
                <w:szCs w:val="23"/>
              </w:rPr>
            </w:pPr>
          </w:p>
          <w:p w:rsidR="005D26E1" w:rsidRPr="00B559FF" w:rsidRDefault="005D26E1" w:rsidP="005D26E1">
            <w:pPr>
              <w:rPr>
                <w:rFonts w:ascii="Times New Roman" w:hAnsi="Times New Roman" w:cs="Times New Roman"/>
              </w:rPr>
            </w:pPr>
          </w:p>
        </w:tc>
      </w:tr>
    </w:tbl>
    <w:p w:rsidR="005D26E1" w:rsidRDefault="005D26E1" w:rsidP="005D26E1">
      <w:pPr>
        <w:rPr>
          <w:b/>
          <w:sz w:val="22"/>
          <w:szCs w:val="22"/>
        </w:rPr>
      </w:pPr>
    </w:p>
    <w:p w:rsidR="001F0BC1" w:rsidRPr="00DF436E" w:rsidRDefault="001F0BC1" w:rsidP="005D26E1">
      <w:pPr>
        <w:rPr>
          <w:b/>
          <w:sz w:val="22"/>
          <w:szCs w:val="22"/>
        </w:rPr>
      </w:pPr>
      <w:bookmarkStart w:id="0" w:name="_GoBack"/>
      <w:bookmarkEnd w:id="0"/>
    </w:p>
    <w:p w:rsidR="009F6CB6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также включает в себя:</w:t>
      </w:r>
    </w:p>
    <w:p w:rsidR="00E31D33" w:rsidRDefault="00E31D33" w:rsidP="009F6CB6">
      <w:pPr>
        <w:rPr>
          <w:rFonts w:ascii="Times New Roman" w:hAnsi="Times New Roman" w:cs="Times New Roman"/>
        </w:rPr>
      </w:pPr>
    </w:p>
    <w:p w:rsidR="00072C18" w:rsidRDefault="00072C18" w:rsidP="009F6CB6">
      <w:pPr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  <w:b/>
          <w:i/>
        </w:rPr>
        <w:t>Диагностическое обследование развития речи</w:t>
      </w:r>
      <w:r>
        <w:rPr>
          <w:rFonts w:ascii="Times New Roman" w:hAnsi="Times New Roman" w:cs="Times New Roman"/>
        </w:rPr>
        <w:t xml:space="preserve"> каждого ребенка – 2ч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-вначале учебного года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конце учебного года</w:t>
      </w:r>
    </w:p>
    <w:p w:rsidR="00E31D33" w:rsidRDefault="00E31D33" w:rsidP="009F6CB6">
      <w:pPr>
        <w:rPr>
          <w:rFonts w:ascii="Times New Roman" w:hAnsi="Times New Roman" w:cs="Times New Roman"/>
        </w:rPr>
      </w:pPr>
    </w:p>
    <w:p w:rsidR="00E31D33" w:rsidRDefault="00072C18" w:rsidP="009F6CB6">
      <w:pPr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  <w:b/>
          <w:i/>
        </w:rPr>
        <w:t>Взаимодействие с родителями</w:t>
      </w:r>
      <w:r w:rsidR="00E31D3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-3 консультации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-организационная;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-ответы на вопросы рекомендации по занятиям;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-итоговая.</w:t>
      </w:r>
    </w:p>
    <w:p w:rsidR="00E31D33" w:rsidRDefault="00E31D33" w:rsidP="009F6CB6">
      <w:pPr>
        <w:rPr>
          <w:rFonts w:ascii="Times New Roman" w:hAnsi="Times New Roman" w:cs="Times New Roman"/>
        </w:rPr>
      </w:pPr>
    </w:p>
    <w:p w:rsidR="00072C18" w:rsidRDefault="00072C18" w:rsidP="009F6CB6">
      <w:pPr>
        <w:rPr>
          <w:rFonts w:ascii="Times New Roman" w:hAnsi="Times New Roman" w:cs="Times New Roman"/>
        </w:rPr>
      </w:pPr>
      <w:r w:rsidRPr="00E31D33">
        <w:rPr>
          <w:rFonts w:ascii="Times New Roman" w:hAnsi="Times New Roman" w:cs="Times New Roman"/>
          <w:b/>
          <w:i/>
        </w:rPr>
        <w:t>Взаимодействие с педагогами</w:t>
      </w:r>
      <w:r>
        <w:rPr>
          <w:rFonts w:ascii="Times New Roman" w:hAnsi="Times New Roman" w:cs="Times New Roman"/>
        </w:rPr>
        <w:t xml:space="preserve"> -4  консультации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-организация работы с логопедом;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-рекомендации по автоматизации звуков;</w:t>
      </w:r>
    </w:p>
    <w:p w:rsid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-рекомендации по развитию фонематического слуха;</w:t>
      </w:r>
    </w:p>
    <w:p w:rsidR="00072C18" w:rsidRPr="00072C18" w:rsidRDefault="00072C18" w:rsidP="009F6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рекомендации работы с детьми после окончания занятий с логопедом.</w:t>
      </w:r>
    </w:p>
    <w:p w:rsidR="009F6CB6" w:rsidRPr="00BF2665" w:rsidRDefault="009F6CB6" w:rsidP="009F6CB6">
      <w:pPr>
        <w:rPr>
          <w:sz w:val="36"/>
          <w:szCs w:val="36"/>
        </w:rPr>
      </w:pPr>
    </w:p>
    <w:p w:rsidR="009A6FC1" w:rsidRPr="00DF436E" w:rsidRDefault="009A6FC1" w:rsidP="009A6FC1">
      <w:pPr>
        <w:rPr>
          <w:rFonts w:ascii="Times New Roman" w:hAnsi="Times New Roman" w:cs="Times New Roman"/>
          <w:b/>
          <w:sz w:val="36"/>
          <w:szCs w:val="36"/>
        </w:rPr>
      </w:pPr>
    </w:p>
    <w:p w:rsidR="009A6FC1" w:rsidRDefault="009A6FC1" w:rsidP="009A6FC1">
      <w:pPr>
        <w:rPr>
          <w:b/>
          <w:sz w:val="36"/>
          <w:szCs w:val="36"/>
        </w:rPr>
      </w:pPr>
    </w:p>
    <w:p w:rsidR="009A6FC1" w:rsidRPr="00BF2665" w:rsidRDefault="009A6FC1" w:rsidP="00DF436E">
      <w:pPr>
        <w:rPr>
          <w:sz w:val="36"/>
          <w:szCs w:val="36"/>
        </w:rPr>
      </w:pPr>
    </w:p>
    <w:p w:rsidR="00F37E55" w:rsidRDefault="00F37E55"/>
    <w:sectPr w:rsidR="00F37E55" w:rsidSect="00E1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458"/>
    <w:multiLevelType w:val="hybridMultilevel"/>
    <w:tmpl w:val="55B0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C21"/>
    <w:multiLevelType w:val="hybridMultilevel"/>
    <w:tmpl w:val="CF0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7EC"/>
    <w:multiLevelType w:val="hybridMultilevel"/>
    <w:tmpl w:val="E252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5880"/>
    <w:multiLevelType w:val="hybridMultilevel"/>
    <w:tmpl w:val="EB8E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755"/>
    <w:rsid w:val="00072C18"/>
    <w:rsid w:val="00077633"/>
    <w:rsid w:val="000F48E9"/>
    <w:rsid w:val="001F0BC1"/>
    <w:rsid w:val="001F5284"/>
    <w:rsid w:val="002675E3"/>
    <w:rsid w:val="002A12A9"/>
    <w:rsid w:val="00320090"/>
    <w:rsid w:val="003A6320"/>
    <w:rsid w:val="003C4861"/>
    <w:rsid w:val="005939BD"/>
    <w:rsid w:val="005D26E1"/>
    <w:rsid w:val="006324EC"/>
    <w:rsid w:val="0079571F"/>
    <w:rsid w:val="009A6FC1"/>
    <w:rsid w:val="009D7409"/>
    <w:rsid w:val="009F6CB6"/>
    <w:rsid w:val="00A42D28"/>
    <w:rsid w:val="00A70B1E"/>
    <w:rsid w:val="00AE5E86"/>
    <w:rsid w:val="00B624FC"/>
    <w:rsid w:val="00BC6121"/>
    <w:rsid w:val="00BD0187"/>
    <w:rsid w:val="00C31755"/>
    <w:rsid w:val="00D029B0"/>
    <w:rsid w:val="00DF436E"/>
    <w:rsid w:val="00E10BCA"/>
    <w:rsid w:val="00E31D33"/>
    <w:rsid w:val="00E8610B"/>
    <w:rsid w:val="00F05411"/>
    <w:rsid w:val="00F37E55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C5B2"/>
  <w15:docId w15:val="{7FD1C070-969A-4E94-8E00-94926BB5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5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31755"/>
    <w:pPr>
      <w:ind w:left="720"/>
      <w:contextualSpacing/>
    </w:pPr>
  </w:style>
  <w:style w:type="paragraph" w:customStyle="1" w:styleId="Default">
    <w:name w:val="Default"/>
    <w:rsid w:val="00AE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0B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B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10</cp:revision>
  <cp:lastPrinted>2019-06-10T09:44:00Z</cp:lastPrinted>
  <dcterms:created xsi:type="dcterms:W3CDTF">2018-09-12T18:42:00Z</dcterms:created>
  <dcterms:modified xsi:type="dcterms:W3CDTF">2019-06-10T09:46:00Z</dcterms:modified>
</cp:coreProperties>
</file>